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684"/>
        <w:tblW w:w="10535" w:type="dxa"/>
        <w:tblLook w:val="04A0" w:firstRow="1" w:lastRow="0" w:firstColumn="1" w:lastColumn="0" w:noHBand="0" w:noVBand="1"/>
      </w:tblPr>
      <w:tblGrid>
        <w:gridCol w:w="2615"/>
        <w:gridCol w:w="2880"/>
        <w:gridCol w:w="2160"/>
        <w:gridCol w:w="2880"/>
      </w:tblGrid>
      <w:tr w:rsidR="004B691E" w:rsidTr="00235CDB">
        <w:trPr>
          <w:trHeight w:val="432"/>
        </w:trPr>
        <w:tc>
          <w:tcPr>
            <w:tcW w:w="2615" w:type="dxa"/>
          </w:tcPr>
          <w:p w:rsidR="004B691E" w:rsidRDefault="004B691E" w:rsidP="004B691E">
            <w:r>
              <w:t>PLAYER #1 NAME</w:t>
            </w:r>
          </w:p>
        </w:tc>
        <w:tc>
          <w:tcPr>
            <w:tcW w:w="2880" w:type="dxa"/>
          </w:tcPr>
          <w:p w:rsidR="004B691E" w:rsidRDefault="004B691E" w:rsidP="004B691E"/>
        </w:tc>
        <w:tc>
          <w:tcPr>
            <w:tcW w:w="2160" w:type="dxa"/>
          </w:tcPr>
          <w:p w:rsidR="004B691E" w:rsidRDefault="004B691E" w:rsidP="004B691E">
            <w:r>
              <w:t>PLAYER #1 NAME</w:t>
            </w:r>
          </w:p>
        </w:tc>
        <w:tc>
          <w:tcPr>
            <w:tcW w:w="2880" w:type="dxa"/>
          </w:tcPr>
          <w:p w:rsidR="004B691E" w:rsidRDefault="004B691E" w:rsidP="004B691E"/>
        </w:tc>
      </w:tr>
      <w:tr w:rsidR="004B691E" w:rsidTr="00235CDB">
        <w:trPr>
          <w:trHeight w:val="432"/>
        </w:trPr>
        <w:tc>
          <w:tcPr>
            <w:tcW w:w="2615" w:type="dxa"/>
          </w:tcPr>
          <w:p w:rsidR="004B691E" w:rsidRDefault="004B691E" w:rsidP="004B691E">
            <w:r>
              <w:t>PLAYER #1 PHONE</w:t>
            </w:r>
          </w:p>
        </w:tc>
        <w:tc>
          <w:tcPr>
            <w:tcW w:w="2880" w:type="dxa"/>
          </w:tcPr>
          <w:p w:rsidR="004B691E" w:rsidRDefault="004B691E" w:rsidP="004B691E"/>
        </w:tc>
        <w:tc>
          <w:tcPr>
            <w:tcW w:w="2160" w:type="dxa"/>
          </w:tcPr>
          <w:p w:rsidR="004B691E" w:rsidRDefault="004B691E" w:rsidP="004B691E">
            <w:r>
              <w:t>PLAYER #1 PHONE</w:t>
            </w:r>
          </w:p>
        </w:tc>
        <w:tc>
          <w:tcPr>
            <w:tcW w:w="2880" w:type="dxa"/>
          </w:tcPr>
          <w:p w:rsidR="004B691E" w:rsidRDefault="004B691E" w:rsidP="004B691E"/>
        </w:tc>
      </w:tr>
      <w:tr w:rsidR="004B691E" w:rsidTr="00235CDB">
        <w:trPr>
          <w:trHeight w:val="432"/>
        </w:trPr>
        <w:tc>
          <w:tcPr>
            <w:tcW w:w="2615" w:type="dxa"/>
          </w:tcPr>
          <w:p w:rsidR="004B691E" w:rsidRDefault="004B691E" w:rsidP="004B691E">
            <w:r>
              <w:t>PLAYER #1 ADDRESS</w:t>
            </w:r>
          </w:p>
        </w:tc>
        <w:tc>
          <w:tcPr>
            <w:tcW w:w="2880" w:type="dxa"/>
          </w:tcPr>
          <w:p w:rsidR="004B691E" w:rsidRDefault="004B691E" w:rsidP="004B691E"/>
        </w:tc>
        <w:tc>
          <w:tcPr>
            <w:tcW w:w="2160" w:type="dxa"/>
          </w:tcPr>
          <w:p w:rsidR="004B691E" w:rsidRDefault="004B691E" w:rsidP="004B691E">
            <w:r>
              <w:t>PLAYER #1 ADDRESS</w:t>
            </w:r>
          </w:p>
        </w:tc>
        <w:tc>
          <w:tcPr>
            <w:tcW w:w="2880" w:type="dxa"/>
          </w:tcPr>
          <w:p w:rsidR="004B691E" w:rsidRDefault="004B691E" w:rsidP="004B691E"/>
        </w:tc>
      </w:tr>
      <w:tr w:rsidR="004B691E" w:rsidTr="00235CDB">
        <w:trPr>
          <w:trHeight w:val="432"/>
        </w:trPr>
        <w:tc>
          <w:tcPr>
            <w:tcW w:w="2615" w:type="dxa"/>
          </w:tcPr>
          <w:p w:rsidR="004B691E" w:rsidRDefault="004B691E" w:rsidP="004B691E">
            <w:r>
              <w:t>EMAIL</w:t>
            </w:r>
          </w:p>
        </w:tc>
        <w:tc>
          <w:tcPr>
            <w:tcW w:w="2880" w:type="dxa"/>
          </w:tcPr>
          <w:p w:rsidR="004B691E" w:rsidRDefault="004B691E" w:rsidP="004B691E"/>
        </w:tc>
        <w:tc>
          <w:tcPr>
            <w:tcW w:w="2160" w:type="dxa"/>
          </w:tcPr>
          <w:p w:rsidR="004B691E" w:rsidRDefault="004B691E" w:rsidP="004B691E">
            <w:r>
              <w:t>EMAIL</w:t>
            </w:r>
          </w:p>
        </w:tc>
        <w:tc>
          <w:tcPr>
            <w:tcW w:w="2880" w:type="dxa"/>
          </w:tcPr>
          <w:p w:rsidR="004B691E" w:rsidRDefault="004B691E" w:rsidP="004B691E"/>
        </w:tc>
      </w:tr>
    </w:tbl>
    <w:p w:rsidR="00E639F5" w:rsidRDefault="004B691E">
      <w:r>
        <w:t>TEAM NAME __________________________________________</w:t>
      </w:r>
    </w:p>
    <w:p w:rsidR="004B691E" w:rsidRDefault="004B691E"/>
    <w:p w:rsidR="004B691E" w:rsidRDefault="004B691E"/>
    <w:p w:rsidR="00235CDB" w:rsidRDefault="002051E1" w:rsidP="004B691E">
      <w:pPr>
        <w:jc w:val="center"/>
      </w:pPr>
      <w:r>
        <w:t>CORNHOLE TOURNAMENT</w:t>
      </w:r>
      <w:bookmarkStart w:id="0" w:name="_GoBack"/>
      <w:bookmarkEnd w:id="0"/>
    </w:p>
    <w:p w:rsidR="002051E1" w:rsidRDefault="00E639F5" w:rsidP="00E639F5">
      <w:pPr>
        <w:jc w:val="center"/>
      </w:pPr>
      <w:r>
        <w:t>2 GAME GUARANTEE, COLE MEMORIAL PARK, SATURDAY, APRIL 6, 2024, 2 P.M.</w:t>
      </w:r>
    </w:p>
    <w:p w:rsidR="00E639F5" w:rsidRDefault="002051E1">
      <w:r>
        <w:t xml:space="preserve">FEES AND AWARDS </w:t>
      </w:r>
    </w:p>
    <w:p w:rsidR="00E639F5" w:rsidRDefault="002051E1">
      <w:r>
        <w:sym w:font="Symbol" w:char="F0B7"/>
      </w:r>
      <w:r>
        <w:t xml:space="preserve"> $20.00 Non-Refundable Entry Fee per team (2-person teams), includes sandwiches &amp; munchies </w:t>
      </w:r>
    </w:p>
    <w:p w:rsidR="002051E1" w:rsidRDefault="002051E1">
      <w:r>
        <w:sym w:font="Symbol" w:char="F0B7"/>
      </w:r>
      <w:r>
        <w:t xml:space="preserve"> Awards to 1st, 2nd and 3rd place teams </w:t>
      </w:r>
    </w:p>
    <w:p w:rsidR="00E639F5" w:rsidRDefault="002051E1">
      <w:r>
        <w:t xml:space="preserve">TEAM COMPOSITION </w:t>
      </w:r>
    </w:p>
    <w:p w:rsidR="002051E1" w:rsidRDefault="002051E1">
      <w:r>
        <w:sym w:font="Symbol" w:char="F0B7"/>
      </w:r>
      <w:r>
        <w:t xml:space="preserve"> Teams can be any combination of male and female players (2 males, 2 females or 1 male and 1 female).</w:t>
      </w:r>
    </w:p>
    <w:p w:rsidR="00E639F5" w:rsidRDefault="002051E1">
      <w:r>
        <w:t xml:space="preserve"> </w:t>
      </w:r>
      <w:r>
        <w:sym w:font="Symbol" w:char="F0B7"/>
      </w:r>
      <w:r>
        <w:t xml:space="preserve"> All Ages welcome </w:t>
      </w:r>
    </w:p>
    <w:p w:rsidR="002051E1" w:rsidRDefault="002051E1">
      <w:r>
        <w:sym w:font="Symbol" w:char="F0B7"/>
      </w:r>
      <w:r>
        <w:t xml:space="preserve"> # of teams will be determined by number of entries. </w:t>
      </w:r>
    </w:p>
    <w:p w:rsidR="00E639F5" w:rsidRDefault="002051E1">
      <w:r>
        <w:t xml:space="preserve">SCORING </w:t>
      </w:r>
    </w:p>
    <w:p w:rsidR="00E639F5" w:rsidRDefault="002051E1">
      <w:r>
        <w:sym w:font="Symbol" w:char="F0B7"/>
      </w:r>
      <w:r>
        <w:t xml:space="preserve"> Each bag on the box = 1 point </w:t>
      </w:r>
    </w:p>
    <w:p w:rsidR="002051E1" w:rsidRDefault="002051E1">
      <w:r>
        <w:sym w:font="Symbol" w:char="F0B7"/>
      </w:r>
      <w:r>
        <w:t xml:space="preserve"> Each bag in the hole = 3 points </w:t>
      </w:r>
    </w:p>
    <w:p w:rsidR="002051E1" w:rsidRDefault="002051E1">
      <w:r>
        <w:sym w:font="Symbol" w:char="F0B7"/>
      </w:r>
      <w:r>
        <w:t xml:space="preserve"> Any bags touching the ground or “bounced” onto the box do not count and are to be removed prior to the next bag being thrown by the opposing team. </w:t>
      </w:r>
    </w:p>
    <w:p w:rsidR="002051E1" w:rsidRDefault="002051E1">
      <w:r>
        <w:sym w:font="Symbol" w:char="F0B7"/>
      </w:r>
      <w:r>
        <w:t xml:space="preserve"> Total points for each team are calculated using only those points that were not canceled out. Example: </w:t>
      </w:r>
      <w:r w:rsidR="00E639F5">
        <w:tab/>
      </w:r>
      <w:r>
        <w:t xml:space="preserve">o Team 1 throws 1 bag in the hole and 3 bags land on the box for a total of 6 points; </w:t>
      </w:r>
      <w:r w:rsidR="00E639F5">
        <w:t xml:space="preserve">                    </w:t>
      </w:r>
      <w:r w:rsidR="00E639F5">
        <w:tab/>
      </w:r>
      <w:r>
        <w:t xml:space="preserve">o Team 2 throws 1 bag in the hole and 2 bags land on the box for a total of 5 points; </w:t>
      </w:r>
      <w:r w:rsidR="00E639F5">
        <w:t xml:space="preserve">                    </w:t>
      </w:r>
      <w:r w:rsidR="00E639F5">
        <w:tab/>
      </w:r>
      <w:r>
        <w:t>o Then Team 1 receives 1 point for that round.</w:t>
      </w:r>
    </w:p>
    <w:p w:rsidR="002051E1" w:rsidRDefault="002051E1">
      <w:r>
        <w:sym w:font="Symbol" w:char="F0B7"/>
      </w:r>
      <w:r>
        <w:t xml:space="preserve"> The team who scores last will have the first throw of the next round. </w:t>
      </w:r>
    </w:p>
    <w:p w:rsidR="007E4DF7" w:rsidRDefault="002051E1">
      <w:r>
        <w:sym w:font="Symbol" w:char="F0B7"/>
      </w:r>
      <w:r>
        <w:t xml:space="preserve"> The 1st team to score 21 points or more will be declared the winner. A tie will require extra innings until a winner is decided.</w:t>
      </w:r>
    </w:p>
    <w:sectPr w:rsidR="007E4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E1"/>
    <w:rsid w:val="002051E1"/>
    <w:rsid w:val="00235CDB"/>
    <w:rsid w:val="004B691E"/>
    <w:rsid w:val="00B038BC"/>
    <w:rsid w:val="00E639F5"/>
    <w:rsid w:val="00EA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3A8CA-BF19-4B8E-9A56-8BD27AC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9F5"/>
    <w:pPr>
      <w:ind w:left="720"/>
      <w:contextualSpacing/>
    </w:pPr>
  </w:style>
  <w:style w:type="table" w:styleId="TableGrid">
    <w:name w:val="Table Grid"/>
    <w:basedOn w:val="TableNormal"/>
    <w:uiPriority w:val="39"/>
    <w:rsid w:val="00E6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City Hall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Carter</dc:creator>
  <cp:keywords/>
  <dc:description/>
  <cp:lastModifiedBy>Patti Carter</cp:lastModifiedBy>
  <cp:revision>2</cp:revision>
  <cp:lastPrinted>2024-03-26T16:02:00Z</cp:lastPrinted>
  <dcterms:created xsi:type="dcterms:W3CDTF">2024-03-26T16:02:00Z</dcterms:created>
  <dcterms:modified xsi:type="dcterms:W3CDTF">2024-03-26T16:02:00Z</dcterms:modified>
</cp:coreProperties>
</file>